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8DC0" w14:textId="77777777" w:rsidR="00F06430" w:rsidRPr="00143529" w:rsidRDefault="00F06430">
      <w:pPr>
        <w:rPr>
          <w:rFonts w:ascii="Comic Sans MS" w:hAnsi="Comic Sans MS" w:cs="Arial"/>
          <w:iCs/>
          <w:color w:val="222222"/>
          <w:sz w:val="20"/>
          <w:szCs w:val="20"/>
          <w:bdr w:val="none" w:sz="0" w:space="0" w:color="auto" w:frame="1"/>
          <w:shd w:val="clear" w:color="auto" w:fill="FFFFFF"/>
        </w:rPr>
      </w:pPr>
      <w:r w:rsidRPr="00143529">
        <w:rPr>
          <w:rFonts w:ascii="Comic Sans MS" w:hAnsi="Comic Sans MS" w:cs="Arial"/>
          <w:iCs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İZMİT BELEDİYE BAŞKANLIĞI’NA                                 </w:t>
      </w:r>
      <w:r w:rsidR="00F621FB" w:rsidRPr="00143529">
        <w:rPr>
          <w:rFonts w:ascii="Comic Sans MS" w:hAnsi="Comic Sans MS" w:cs="Arial"/>
          <w:iCs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</w:t>
      </w:r>
      <w:r w:rsidRPr="00143529">
        <w:rPr>
          <w:rFonts w:ascii="Comic Sans MS" w:hAnsi="Comic Sans MS" w:cs="Arial"/>
          <w:iCs/>
          <w:color w:val="222222"/>
          <w:sz w:val="20"/>
          <w:szCs w:val="20"/>
          <w:bdr w:val="none" w:sz="0" w:space="0" w:color="auto" w:frame="1"/>
          <w:shd w:val="clear" w:color="auto" w:fill="FFFFFF"/>
        </w:rPr>
        <w:t xml:space="preserve">    </w:t>
      </w:r>
    </w:p>
    <w:p w14:paraId="47FAC508" w14:textId="77777777" w:rsidR="00F06430" w:rsidRDefault="00F06430">
      <w:pPr>
        <w:rPr>
          <w:rFonts w:ascii="Comic Sans MS" w:hAnsi="Comic Sans MS" w:cs="Arial"/>
          <w:b/>
          <w:iCs/>
          <w:color w:val="222222"/>
          <w:sz w:val="20"/>
          <w:szCs w:val="20"/>
          <w:u w:val="single"/>
          <w:bdr w:val="none" w:sz="0" w:space="0" w:color="auto" w:frame="1"/>
          <w:shd w:val="clear" w:color="auto" w:fill="FFFFFF"/>
        </w:rPr>
      </w:pPr>
    </w:p>
    <w:p w14:paraId="7A65AC47" w14:textId="77777777" w:rsidR="00196C88" w:rsidRDefault="00196C88">
      <w:pPr>
        <w:rPr>
          <w:rFonts w:ascii="Comic Sans MS" w:hAnsi="Comic Sans MS" w:cs="Arial"/>
          <w:b/>
          <w:iCs/>
          <w:color w:val="222222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>
        <w:rPr>
          <w:rFonts w:ascii="Comic Sans MS" w:hAnsi="Comic Sans MS" w:cs="Arial"/>
          <w:b/>
          <w:iCs/>
          <w:color w:val="222222"/>
          <w:sz w:val="20"/>
          <w:szCs w:val="20"/>
          <w:u w:val="single"/>
          <w:bdr w:val="none" w:sz="0" w:space="0" w:color="auto" w:frame="1"/>
          <w:shd w:val="clear" w:color="auto" w:fill="FFFFFF"/>
        </w:rPr>
        <w:t>ÖNERGEDİR</w:t>
      </w:r>
    </w:p>
    <w:p w14:paraId="298F20F9" w14:textId="77777777" w:rsidR="008F249A" w:rsidRDefault="008F249A" w:rsidP="008F249A">
      <w:pPr>
        <w:pStyle w:val="AralkYok"/>
        <w:jc w:val="both"/>
        <w:rPr>
          <w:rFonts w:asciiTheme="majorHAnsi" w:hAnsiTheme="majorHAnsi"/>
          <w:sz w:val="24"/>
          <w:szCs w:val="24"/>
          <w:bdr w:val="none" w:sz="0" w:space="0" w:color="auto" w:frame="1"/>
          <w:shd w:val="clear" w:color="auto" w:fill="FFFFFF"/>
        </w:rPr>
      </w:pPr>
    </w:p>
    <w:p w14:paraId="68E02613" w14:textId="77777777" w:rsidR="00432621" w:rsidRPr="007E1DC7" w:rsidRDefault="00BF1461" w:rsidP="00190D17">
      <w:pPr>
        <w:rPr>
          <w:rFonts w:ascii="Comic Sans MS" w:hAnsi="Comic Sans MS"/>
          <w:bdr w:val="none" w:sz="0" w:space="0" w:color="auto" w:frame="1"/>
          <w:shd w:val="clear" w:color="auto" w:fill="FFFFFF"/>
        </w:rPr>
      </w:pPr>
      <w:r w:rsidRPr="007E1DC7">
        <w:rPr>
          <w:rFonts w:ascii="Comic Sans MS" w:hAnsi="Comic Sans MS"/>
          <w:bdr w:val="none" w:sz="0" w:space="0" w:color="auto" w:frame="1"/>
          <w:shd w:val="clear" w:color="auto" w:fill="FFFFFF"/>
        </w:rPr>
        <w:t>KONU :</w:t>
      </w:r>
      <w:r w:rsidR="0095416E" w:rsidRPr="007E1DC7">
        <w:rPr>
          <w:rFonts w:ascii="Comic Sans MS" w:hAnsi="Comic Sans MS"/>
          <w:bdr w:val="none" w:sz="0" w:space="0" w:color="auto" w:frame="1"/>
          <w:shd w:val="clear" w:color="auto" w:fill="FFFFFF"/>
        </w:rPr>
        <w:t xml:space="preserve"> </w:t>
      </w:r>
      <w:r w:rsidR="000F0434" w:rsidRPr="007E1DC7">
        <w:rPr>
          <w:rFonts w:ascii="Comic Sans MS" w:hAnsi="Comic Sans MS"/>
          <w:bdr w:val="none" w:sz="0" w:space="0" w:color="auto" w:frame="1"/>
          <w:shd w:val="clear" w:color="auto" w:fill="FFFFFF"/>
        </w:rPr>
        <w:t xml:space="preserve"> </w:t>
      </w:r>
      <w:r w:rsidR="00432621" w:rsidRPr="007E1DC7">
        <w:rPr>
          <w:rFonts w:ascii="Comic Sans MS" w:hAnsi="Comic Sans MS"/>
          <w:bdr w:val="none" w:sz="0" w:space="0" w:color="auto" w:frame="1"/>
          <w:shd w:val="clear" w:color="auto" w:fill="FFFFFF"/>
        </w:rPr>
        <w:t>Et satış Aracınız hakkında;</w:t>
      </w:r>
    </w:p>
    <w:p w14:paraId="444AACDF" w14:textId="6434C5A9" w:rsidR="00190D17" w:rsidRPr="007E1DC7" w:rsidRDefault="007E1DC7" w:rsidP="007E1DC7">
      <w:pPr>
        <w:tabs>
          <w:tab w:val="left" w:pos="1890"/>
        </w:tabs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 xml:space="preserve">Bizim bildiğimiz </w:t>
      </w:r>
      <w:r w:rsidR="00190D17" w:rsidRPr="007E1DC7">
        <w:rPr>
          <w:rFonts w:ascii="Comic Sans MS" w:eastAsia="Times New Roman" w:hAnsi="Comic Sans MS"/>
        </w:rPr>
        <w:t xml:space="preserve">Gıda satışı yapan gezici araçların Tarım ve Orman Bakanlığı'nın ilgili birimlerinden alması gereken izinler, Gıda İşletmesi Kayıt Belgesi kapsamında değerlendirilir. </w:t>
      </w:r>
    </w:p>
    <w:p w14:paraId="2BEEE593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06EA0642" w14:textId="2D236ED1" w:rsidR="00190D17" w:rsidRPr="007E1DC7" w:rsidRDefault="00190D17" w:rsidP="00190D17">
      <w:pPr>
        <w:pStyle w:val="AralkYok"/>
        <w:rPr>
          <w:rFonts w:ascii="Comic Sans MS" w:hAnsi="Comic Sans MS"/>
        </w:rPr>
      </w:pPr>
      <w:r w:rsidRPr="007E1DC7">
        <w:rPr>
          <w:rFonts w:ascii="Comic Sans MS" w:hAnsi="Comic Sans MS"/>
        </w:rPr>
        <w:t>1. Gıda İşletmesi Kayıt Belgesi</w:t>
      </w:r>
      <w:r w:rsidR="00432621" w:rsidRPr="007E1DC7">
        <w:rPr>
          <w:rFonts w:ascii="Comic Sans MS" w:hAnsi="Comic Sans MS"/>
        </w:rPr>
        <w:t xml:space="preserve"> alınmışmıdır?</w:t>
      </w:r>
    </w:p>
    <w:p w14:paraId="5AFEBAE3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7F3CAF61" w14:textId="1F802556" w:rsidR="00190D17" w:rsidRPr="007E1DC7" w:rsidRDefault="00190D17" w:rsidP="00190D17">
      <w:pPr>
        <w:pStyle w:val="AralkYok"/>
        <w:rPr>
          <w:rFonts w:ascii="Comic Sans MS" w:hAnsi="Comic Sans MS"/>
        </w:rPr>
      </w:pPr>
      <w:r w:rsidRPr="007E1DC7">
        <w:rPr>
          <w:rFonts w:ascii="Comic Sans MS" w:hAnsi="Comic Sans MS"/>
        </w:rPr>
        <w:t>2. Araç Tescil ve Teknik Bilgileri</w:t>
      </w:r>
      <w:r w:rsidR="007E1DC7">
        <w:rPr>
          <w:rFonts w:ascii="Comic Sans MS" w:hAnsi="Comic Sans MS"/>
        </w:rPr>
        <w:t xml:space="preserve"> uygunmudur?</w:t>
      </w:r>
    </w:p>
    <w:p w14:paraId="56210F2D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48A22A47" w14:textId="33228E43" w:rsidR="00190D17" w:rsidRPr="007E1DC7" w:rsidRDefault="00190D17" w:rsidP="00190D17">
      <w:pPr>
        <w:pStyle w:val="AralkYok"/>
        <w:rPr>
          <w:rFonts w:ascii="Comic Sans MS" w:hAnsi="Comic Sans MS"/>
        </w:rPr>
      </w:pPr>
      <w:r w:rsidRPr="007E1DC7">
        <w:rPr>
          <w:rFonts w:ascii="Comic Sans MS" w:hAnsi="Comic Sans MS"/>
        </w:rPr>
        <w:t>3. Hijyen Standartları ve Kontrol</w:t>
      </w:r>
      <w:r w:rsidR="00432621" w:rsidRPr="007E1DC7">
        <w:rPr>
          <w:rFonts w:ascii="Comic Sans MS" w:hAnsi="Comic Sans MS"/>
        </w:rPr>
        <w:t>,</w:t>
      </w:r>
      <w:r w:rsidRPr="007E1DC7">
        <w:rPr>
          <w:rFonts w:ascii="Comic Sans MS" w:hAnsi="Comic Sans MS"/>
        </w:rPr>
        <w:t>Araçta kullanılan ekipmanlar, su deposu, atık sistemleri ve gıda muhafaza alanları gıda güvenliğine uygun</w:t>
      </w:r>
      <w:r w:rsidR="007E1DC7">
        <w:rPr>
          <w:rFonts w:ascii="Comic Sans MS" w:hAnsi="Comic Sans MS"/>
        </w:rPr>
        <w:t>mudur?</w:t>
      </w:r>
    </w:p>
    <w:p w14:paraId="103CB73E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044E8A03" w14:textId="3814E4B6" w:rsidR="00190D17" w:rsidRPr="007E1DC7" w:rsidRDefault="007E1DC7" w:rsidP="00190D17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4.</w:t>
      </w:r>
      <w:r w:rsidR="00190D17" w:rsidRPr="007E1DC7">
        <w:rPr>
          <w:rFonts w:ascii="Comic Sans MS" w:hAnsi="Comic Sans MS"/>
        </w:rPr>
        <w:t xml:space="preserve">Bakanlık görevlileri, araçta yerinde inceleme yaparak uygunluk </w:t>
      </w:r>
      <w:r>
        <w:rPr>
          <w:rFonts w:ascii="Comic Sans MS" w:hAnsi="Comic Sans MS"/>
        </w:rPr>
        <w:t>vermişmidir?</w:t>
      </w:r>
    </w:p>
    <w:p w14:paraId="54114950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04DCA189" w14:textId="6ADFC2C2" w:rsidR="00190D17" w:rsidRDefault="00AD34E7" w:rsidP="00190D17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190D17" w:rsidRPr="007E1DC7">
        <w:rPr>
          <w:rFonts w:ascii="Comic Sans MS" w:hAnsi="Comic Sans MS"/>
        </w:rPr>
        <w:t>. Araçta görev yapanların hijyen eğitimi sertifikası olması gerekir.</w:t>
      </w:r>
      <w:r w:rsidR="007E1DC7">
        <w:rPr>
          <w:rFonts w:ascii="Comic Sans MS" w:hAnsi="Comic Sans MS"/>
        </w:rPr>
        <w:t>Personelimizde</w:t>
      </w:r>
    </w:p>
    <w:p w14:paraId="3BE650E3" w14:textId="09BB17DE" w:rsidR="00190D17" w:rsidRPr="007E1DC7" w:rsidRDefault="007E1DC7" w:rsidP="00190D17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Mevcutmudur?</w:t>
      </w:r>
    </w:p>
    <w:p w14:paraId="0DB9E684" w14:textId="77777777" w:rsidR="00190D17" w:rsidRPr="007E1DC7" w:rsidRDefault="00190D17" w:rsidP="00190D17">
      <w:pPr>
        <w:pStyle w:val="AralkYok"/>
        <w:rPr>
          <w:rFonts w:ascii="Comic Sans MS" w:hAnsi="Comic Sans MS"/>
        </w:rPr>
      </w:pPr>
    </w:p>
    <w:p w14:paraId="4246B999" w14:textId="0F420A3A" w:rsidR="00196C88" w:rsidRPr="007E1DC7" w:rsidRDefault="00196C88" w:rsidP="00190D17">
      <w:pPr>
        <w:pStyle w:val="AralkYok"/>
        <w:rPr>
          <w:rFonts w:ascii="Comic Sans MS" w:hAnsi="Comic Sans MS" w:cs="Arial"/>
          <w:shd w:val="clear" w:color="auto" w:fill="FFFFFF"/>
        </w:rPr>
      </w:pPr>
      <w:r w:rsidRPr="007E1DC7">
        <w:rPr>
          <w:rFonts w:ascii="Comic Sans MS" w:hAnsi="Comic Sans MS" w:cs="Arial"/>
        </w:rPr>
        <w:t xml:space="preserve">Yukarıda belirtilen en kısa sürede yazılı olarak </w:t>
      </w:r>
      <w:r w:rsidRPr="007E1DC7">
        <w:rPr>
          <w:rFonts w:ascii="Comic Sans MS" w:hAnsi="Comic Sans MS" w:cs="Arial"/>
          <w:shd w:val="clear" w:color="auto" w:fill="FFFFFF"/>
        </w:rPr>
        <w:t xml:space="preserve"> Belediye Meclisini ve İZMİT halkını bilgilendirmenizi önemle  rica ederim.   </w:t>
      </w:r>
      <w:r w:rsidR="007E1DC7">
        <w:rPr>
          <w:rFonts w:ascii="Comic Sans MS" w:hAnsi="Comic Sans MS" w:cs="Arial"/>
          <w:shd w:val="clear" w:color="auto" w:fill="FFFFFF"/>
        </w:rPr>
        <w:t>06.01.2026</w:t>
      </w:r>
    </w:p>
    <w:p w14:paraId="72587F4B" w14:textId="77777777" w:rsidR="003E7B5C" w:rsidRDefault="003E7B5C" w:rsidP="00190D17">
      <w:pPr>
        <w:pStyle w:val="AralkYok"/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</w:pPr>
    </w:p>
    <w:p w14:paraId="58620968" w14:textId="77777777" w:rsidR="003E7B5C" w:rsidRPr="0025506A" w:rsidRDefault="003E7B5C" w:rsidP="00190D17">
      <w:pPr>
        <w:pStyle w:val="AralkYok"/>
        <w:rPr>
          <w:rFonts w:ascii="Arial Narrow" w:hAnsi="Arial Narrow"/>
          <w:sz w:val="20"/>
          <w:szCs w:val="20"/>
          <w:shd w:val="clear" w:color="auto" w:fill="FFFFFF"/>
        </w:rPr>
      </w:pPr>
    </w:p>
    <w:p w14:paraId="440FCAA6" w14:textId="77777777" w:rsidR="003E7B5C" w:rsidRPr="002F13C1" w:rsidRDefault="003E7B5C" w:rsidP="00190D17">
      <w:pPr>
        <w:pStyle w:val="AralkYok"/>
        <w:rPr>
          <w:rFonts w:ascii="Comic Sans MS" w:hAnsi="Comic Sans MS"/>
          <w:sz w:val="20"/>
          <w:szCs w:val="20"/>
        </w:rPr>
      </w:pP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FATİH GALYAN              TURGAY KÖSEOĞLU             OKAN KARAGÖZ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</w:t>
      </w:r>
      <w:r w:rsidRPr="002F13C1">
        <w:rPr>
          <w:rFonts w:ascii="Comic Sans MS" w:hAnsi="Comic Sans M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</w:t>
      </w:r>
      <w:bookmarkStart w:id="0" w:name="_Hlk178411149"/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bookmarkEnd w:id="0"/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                                          </w:t>
      </w:r>
      <w:r w:rsidRPr="002F13C1">
        <w:rPr>
          <w:rFonts w:ascii="Comic Sans MS" w:hAnsi="Comic Sans M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Meclis üyesi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Meclis üyesi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Meclis üyesi                                                     </w:t>
      </w:r>
    </w:p>
    <w:p w14:paraId="690DFAF9" w14:textId="77777777" w:rsidR="003E7B5C" w:rsidRDefault="003E7B5C" w:rsidP="00190D17">
      <w:pPr>
        <w:pStyle w:val="AralkYok"/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</w:pPr>
    </w:p>
    <w:p w14:paraId="0AD16ECB" w14:textId="481858A8" w:rsidR="00B42681" w:rsidRPr="002F13C1" w:rsidRDefault="00DA7ED3" w:rsidP="00190D17">
      <w:pPr>
        <w:pStyle w:val="AralkYok"/>
        <w:rPr>
          <w:rFonts w:ascii="Comic Sans MS" w:hAnsi="Comic Sans MS"/>
          <w:sz w:val="20"/>
          <w:szCs w:val="20"/>
        </w:rPr>
      </w:pP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sectPr w:rsidR="00B42681" w:rsidRPr="002F13C1" w:rsidSect="00B4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B5A56"/>
    <w:multiLevelType w:val="hybridMultilevel"/>
    <w:tmpl w:val="4B6CCC78"/>
    <w:lvl w:ilvl="0" w:tplc="3C420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D5FCD"/>
    <w:multiLevelType w:val="hybridMultilevel"/>
    <w:tmpl w:val="43C6694A"/>
    <w:lvl w:ilvl="0" w:tplc="54D8684A">
      <w:start w:val="1"/>
      <w:numFmt w:val="decimal"/>
      <w:lvlText w:val="%1-"/>
      <w:lvlJc w:val="left"/>
      <w:pPr>
        <w:ind w:left="720" w:hanging="360"/>
      </w:pPr>
      <w:rPr>
        <w:rFonts w:asciiTheme="majorHAnsi" w:eastAsia="Times New Roman" w:hAnsiTheme="majorHAnsi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30DAC"/>
    <w:multiLevelType w:val="hybridMultilevel"/>
    <w:tmpl w:val="BE8C7A34"/>
    <w:lvl w:ilvl="0" w:tplc="19B20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C5102"/>
    <w:multiLevelType w:val="hybridMultilevel"/>
    <w:tmpl w:val="CBAE82CA"/>
    <w:lvl w:ilvl="0" w:tplc="33663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97581">
    <w:abstractNumId w:val="1"/>
  </w:num>
  <w:num w:numId="2" w16cid:durableId="1512598327">
    <w:abstractNumId w:val="2"/>
  </w:num>
  <w:num w:numId="3" w16cid:durableId="1822692972">
    <w:abstractNumId w:val="3"/>
  </w:num>
  <w:num w:numId="4" w16cid:durableId="189349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0"/>
    <w:rsid w:val="00022B3A"/>
    <w:rsid w:val="000469BF"/>
    <w:rsid w:val="00066CD3"/>
    <w:rsid w:val="000819E3"/>
    <w:rsid w:val="000D6312"/>
    <w:rsid w:val="000F0434"/>
    <w:rsid w:val="001055AE"/>
    <w:rsid w:val="00134C28"/>
    <w:rsid w:val="00143529"/>
    <w:rsid w:val="00190D17"/>
    <w:rsid w:val="00196C88"/>
    <w:rsid w:val="001D0FB5"/>
    <w:rsid w:val="001F1AB0"/>
    <w:rsid w:val="00206530"/>
    <w:rsid w:val="00240D4B"/>
    <w:rsid w:val="00247894"/>
    <w:rsid w:val="0025506A"/>
    <w:rsid w:val="002D3027"/>
    <w:rsid w:val="002E7A7D"/>
    <w:rsid w:val="002F13C1"/>
    <w:rsid w:val="003037C6"/>
    <w:rsid w:val="00313FC4"/>
    <w:rsid w:val="00345720"/>
    <w:rsid w:val="0037499F"/>
    <w:rsid w:val="003B4A43"/>
    <w:rsid w:val="003E7B5C"/>
    <w:rsid w:val="004024D9"/>
    <w:rsid w:val="004057A6"/>
    <w:rsid w:val="00432621"/>
    <w:rsid w:val="00442737"/>
    <w:rsid w:val="004560F1"/>
    <w:rsid w:val="00465BD9"/>
    <w:rsid w:val="00474203"/>
    <w:rsid w:val="00480264"/>
    <w:rsid w:val="004C26BA"/>
    <w:rsid w:val="004D6B73"/>
    <w:rsid w:val="00535DBC"/>
    <w:rsid w:val="00576157"/>
    <w:rsid w:val="00577EEB"/>
    <w:rsid w:val="0059035E"/>
    <w:rsid w:val="005C2C2A"/>
    <w:rsid w:val="005D0EAC"/>
    <w:rsid w:val="005D7F11"/>
    <w:rsid w:val="005E329D"/>
    <w:rsid w:val="00607A13"/>
    <w:rsid w:val="00611018"/>
    <w:rsid w:val="00677237"/>
    <w:rsid w:val="006D38AC"/>
    <w:rsid w:val="006F790B"/>
    <w:rsid w:val="00782600"/>
    <w:rsid w:val="00791A35"/>
    <w:rsid w:val="007D4D03"/>
    <w:rsid w:val="007E1DC7"/>
    <w:rsid w:val="008656B1"/>
    <w:rsid w:val="00874E3D"/>
    <w:rsid w:val="008A1C90"/>
    <w:rsid w:val="008A4135"/>
    <w:rsid w:val="008D14F8"/>
    <w:rsid w:val="008E57ED"/>
    <w:rsid w:val="008F0DCD"/>
    <w:rsid w:val="008F249A"/>
    <w:rsid w:val="009076F1"/>
    <w:rsid w:val="00912653"/>
    <w:rsid w:val="00922DA1"/>
    <w:rsid w:val="00936B02"/>
    <w:rsid w:val="0095416E"/>
    <w:rsid w:val="009A4777"/>
    <w:rsid w:val="009B42C5"/>
    <w:rsid w:val="009D38ED"/>
    <w:rsid w:val="00A01D92"/>
    <w:rsid w:val="00A10EFB"/>
    <w:rsid w:val="00A16D12"/>
    <w:rsid w:val="00A23286"/>
    <w:rsid w:val="00A24510"/>
    <w:rsid w:val="00A32483"/>
    <w:rsid w:val="00A52FDD"/>
    <w:rsid w:val="00AC29C6"/>
    <w:rsid w:val="00AD34E7"/>
    <w:rsid w:val="00AF5AA9"/>
    <w:rsid w:val="00AF6E17"/>
    <w:rsid w:val="00B04E26"/>
    <w:rsid w:val="00B10692"/>
    <w:rsid w:val="00B212F0"/>
    <w:rsid w:val="00B27913"/>
    <w:rsid w:val="00B42681"/>
    <w:rsid w:val="00B65511"/>
    <w:rsid w:val="00BB16FC"/>
    <w:rsid w:val="00BC6E6B"/>
    <w:rsid w:val="00BE2739"/>
    <w:rsid w:val="00BF1461"/>
    <w:rsid w:val="00C2310C"/>
    <w:rsid w:val="00C4017B"/>
    <w:rsid w:val="00C65588"/>
    <w:rsid w:val="00C92DE9"/>
    <w:rsid w:val="00CE264F"/>
    <w:rsid w:val="00CE2D8A"/>
    <w:rsid w:val="00CF6D71"/>
    <w:rsid w:val="00D25266"/>
    <w:rsid w:val="00D47832"/>
    <w:rsid w:val="00D5627F"/>
    <w:rsid w:val="00D75C42"/>
    <w:rsid w:val="00D829AA"/>
    <w:rsid w:val="00DA48E4"/>
    <w:rsid w:val="00DA76AE"/>
    <w:rsid w:val="00DA7ED3"/>
    <w:rsid w:val="00DD5A87"/>
    <w:rsid w:val="00DF5644"/>
    <w:rsid w:val="00E3742E"/>
    <w:rsid w:val="00E62724"/>
    <w:rsid w:val="00E819F3"/>
    <w:rsid w:val="00E83EF1"/>
    <w:rsid w:val="00F06430"/>
    <w:rsid w:val="00F10F9D"/>
    <w:rsid w:val="00F14E55"/>
    <w:rsid w:val="00F17BA6"/>
    <w:rsid w:val="00F17F45"/>
    <w:rsid w:val="00F34B7F"/>
    <w:rsid w:val="00F43EF1"/>
    <w:rsid w:val="00F54950"/>
    <w:rsid w:val="00F621FB"/>
    <w:rsid w:val="00FA4BE0"/>
    <w:rsid w:val="00FB6224"/>
    <w:rsid w:val="00FD3FC1"/>
    <w:rsid w:val="00FE7994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7B81"/>
  <w15:docId w15:val="{B1C32166-383C-4B56-8F8F-5F8A156B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06430"/>
    <w:rPr>
      <w:b/>
      <w:bCs/>
    </w:rPr>
  </w:style>
  <w:style w:type="paragraph" w:styleId="AralkYok">
    <w:name w:val="No Spacing"/>
    <w:uiPriority w:val="1"/>
    <w:qFormat/>
    <w:rsid w:val="009D38ED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E329D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677237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677237"/>
    <w:pPr>
      <w:spacing w:before="100" w:beforeAutospacing="1" w:after="100" w:afterAutospacing="1" w:line="240" w:lineRule="auto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677237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44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2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HanShip - Izmit</cp:lastModifiedBy>
  <cp:revision>3</cp:revision>
  <cp:lastPrinted>2026-01-06T08:03:00Z</cp:lastPrinted>
  <dcterms:created xsi:type="dcterms:W3CDTF">2026-01-06T08:06:00Z</dcterms:created>
  <dcterms:modified xsi:type="dcterms:W3CDTF">2026-01-06T08:26:00Z</dcterms:modified>
</cp:coreProperties>
</file>